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D5" w:rsidRPr="003D4960" w:rsidRDefault="00F4125A" w:rsidP="007F44D5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4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</w:t>
      </w:r>
      <w:r w:rsidR="007F44D5" w:rsidRPr="003D4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F44D5" w:rsidRPr="003D4960" w:rsidRDefault="00F4125A" w:rsidP="007F44D5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4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C9682D" w:rsidRPr="003D4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 обороте товаров (работ, услуг), производимых субъектами малого и среднего предпринимательства </w:t>
      </w:r>
      <w:r w:rsidRPr="003D4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соответствии с</w:t>
      </w:r>
      <w:r w:rsidR="00EA3FF5" w:rsidRPr="003D4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их клас</w:t>
      </w:r>
      <w:r w:rsidR="00EA3FF5" w:rsidRPr="003D4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си</w:t>
      </w:r>
      <w:r w:rsidR="00EA3FF5" w:rsidRPr="003D4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фи</w:t>
      </w:r>
      <w:r w:rsidR="00EA3FF5" w:rsidRPr="003D4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ка</w:t>
      </w:r>
      <w:r w:rsidR="00EA3FF5" w:rsidRPr="003D4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ц</w:t>
      </w:r>
      <w:r w:rsidRPr="003D4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ией</w:t>
      </w:r>
      <w:r w:rsidR="00EA3FF5" w:rsidRPr="003D4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ви</w:t>
      </w:r>
      <w:r w:rsidR="00EA3FF5" w:rsidRPr="003D4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дам эко</w:t>
      </w:r>
      <w:r w:rsidR="00EA3FF5" w:rsidRPr="003D4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</w:t>
      </w:r>
      <w:r w:rsidR="00EA3FF5" w:rsidRPr="003D4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ми</w:t>
      </w:r>
      <w:r w:rsidR="00EA3FF5" w:rsidRPr="003D4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че</w:t>
      </w:r>
      <w:r w:rsidR="00EA3FF5" w:rsidRPr="003D4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ской</w:t>
      </w:r>
    </w:p>
    <w:p w:rsidR="007F44D5" w:rsidRPr="003D4960" w:rsidRDefault="00EA3FF5" w:rsidP="007F44D5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4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</w:t>
      </w:r>
      <w:r w:rsidRPr="003D4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</w:t>
      </w:r>
      <w:r w:rsidRPr="003D4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тель</w:t>
      </w:r>
      <w:r w:rsidRPr="003D4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</w:t>
      </w:r>
      <w:r w:rsidRPr="003D4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сти</w:t>
      </w:r>
    </w:p>
    <w:p w:rsidR="006F6DDA" w:rsidRDefault="00EA3FF5" w:rsidP="007F44D5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9682D" w:rsidRDefault="00C9682D" w:rsidP="00C9682D">
      <w:pPr>
        <w:shd w:val="clear" w:color="auto" w:fill="FCFDFD"/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9682D">
        <w:rPr>
          <w:rFonts w:ascii="Times New Roman" w:hAnsi="Times New Roman" w:cs="Times New Roman"/>
          <w:sz w:val="24"/>
          <w:szCs w:val="24"/>
        </w:rPr>
        <w:t xml:space="preserve">По данным Территориального органа федеральной службы государственной статистики по Республике Коми информация об обороте 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товаров (работ, услуг), производимых субъектами малого и среднего предпринимательства  в соответствии с их клас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си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фи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ка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ци</w:t>
      </w:r>
      <w:bookmarkStart w:id="0" w:name="_GoBack"/>
      <w:bookmarkEnd w:id="0"/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ей по ви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дам эко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ми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че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ской де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я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тель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сти отсутствует, так как проводятся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только выборочные обследования субъектов малого и среднего предпринимательства и нет возможности сформировать репрезентативные данные в разрезе муниципального образования.</w:t>
      </w:r>
    </w:p>
    <w:p w:rsidR="00CA03E1" w:rsidRDefault="00CA03E1" w:rsidP="00CA03E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CA03E1" w:rsidSect="0092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E32AB"/>
    <w:multiLevelType w:val="hybridMultilevel"/>
    <w:tmpl w:val="0DBAE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082A"/>
    <w:rsid w:val="00052563"/>
    <w:rsid w:val="0008579D"/>
    <w:rsid w:val="000B6B23"/>
    <w:rsid w:val="000B7786"/>
    <w:rsid w:val="000C1F2C"/>
    <w:rsid w:val="000C2997"/>
    <w:rsid w:val="00155160"/>
    <w:rsid w:val="001A0272"/>
    <w:rsid w:val="001A2B15"/>
    <w:rsid w:val="001B7F2E"/>
    <w:rsid w:val="001D6CCC"/>
    <w:rsid w:val="0024542C"/>
    <w:rsid w:val="00274430"/>
    <w:rsid w:val="002B266C"/>
    <w:rsid w:val="002B5EBB"/>
    <w:rsid w:val="002E23A9"/>
    <w:rsid w:val="00334EDB"/>
    <w:rsid w:val="00377E12"/>
    <w:rsid w:val="003A2B97"/>
    <w:rsid w:val="003C42B9"/>
    <w:rsid w:val="003D4960"/>
    <w:rsid w:val="003E58CC"/>
    <w:rsid w:val="00426163"/>
    <w:rsid w:val="004306DD"/>
    <w:rsid w:val="00493D32"/>
    <w:rsid w:val="00494936"/>
    <w:rsid w:val="00497820"/>
    <w:rsid w:val="004E1764"/>
    <w:rsid w:val="004F405C"/>
    <w:rsid w:val="00506647"/>
    <w:rsid w:val="00517D9B"/>
    <w:rsid w:val="00550A96"/>
    <w:rsid w:val="00572CA7"/>
    <w:rsid w:val="005A0B60"/>
    <w:rsid w:val="005F0258"/>
    <w:rsid w:val="0063438C"/>
    <w:rsid w:val="006951D3"/>
    <w:rsid w:val="006D7553"/>
    <w:rsid w:val="006F6DDA"/>
    <w:rsid w:val="00720302"/>
    <w:rsid w:val="00752C26"/>
    <w:rsid w:val="00762BEF"/>
    <w:rsid w:val="00775B89"/>
    <w:rsid w:val="007873FB"/>
    <w:rsid w:val="007A61CC"/>
    <w:rsid w:val="007B5D7E"/>
    <w:rsid w:val="007C48C7"/>
    <w:rsid w:val="007E6FAA"/>
    <w:rsid w:val="007F44D5"/>
    <w:rsid w:val="00810B5A"/>
    <w:rsid w:val="0083095D"/>
    <w:rsid w:val="0085082A"/>
    <w:rsid w:val="00883068"/>
    <w:rsid w:val="00912300"/>
    <w:rsid w:val="00920E6A"/>
    <w:rsid w:val="009809DB"/>
    <w:rsid w:val="00997B1F"/>
    <w:rsid w:val="009D0162"/>
    <w:rsid w:val="009E7E98"/>
    <w:rsid w:val="009F4B3C"/>
    <w:rsid w:val="00A21B31"/>
    <w:rsid w:val="00A45A97"/>
    <w:rsid w:val="00A8679B"/>
    <w:rsid w:val="00AD69FF"/>
    <w:rsid w:val="00B3298A"/>
    <w:rsid w:val="00B42A4A"/>
    <w:rsid w:val="00B831C0"/>
    <w:rsid w:val="00B852C0"/>
    <w:rsid w:val="00C25628"/>
    <w:rsid w:val="00C45E1E"/>
    <w:rsid w:val="00C9682D"/>
    <w:rsid w:val="00CA03E1"/>
    <w:rsid w:val="00CA52BC"/>
    <w:rsid w:val="00D27F81"/>
    <w:rsid w:val="00D57983"/>
    <w:rsid w:val="00D95F34"/>
    <w:rsid w:val="00D96D91"/>
    <w:rsid w:val="00DF289F"/>
    <w:rsid w:val="00E027C3"/>
    <w:rsid w:val="00E43670"/>
    <w:rsid w:val="00E90E66"/>
    <w:rsid w:val="00EA3FF5"/>
    <w:rsid w:val="00F00F9F"/>
    <w:rsid w:val="00F0296A"/>
    <w:rsid w:val="00F063C2"/>
    <w:rsid w:val="00F37CCF"/>
    <w:rsid w:val="00F4125A"/>
    <w:rsid w:val="00F9310D"/>
    <w:rsid w:val="00F95BD1"/>
    <w:rsid w:val="00FA2C90"/>
    <w:rsid w:val="00FB16BD"/>
    <w:rsid w:val="00FE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3A9"/>
    <w:pPr>
      <w:ind w:left="720"/>
      <w:contextualSpacing/>
    </w:pPr>
  </w:style>
  <w:style w:type="table" w:styleId="a4">
    <w:name w:val="Table Grid"/>
    <w:basedOn w:val="a1"/>
    <w:uiPriority w:val="59"/>
    <w:rsid w:val="00F93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3A9"/>
    <w:pPr>
      <w:ind w:left="720"/>
      <w:contextualSpacing/>
    </w:pPr>
  </w:style>
  <w:style w:type="table" w:styleId="a4">
    <w:name w:val="Table Grid"/>
    <w:basedOn w:val="a1"/>
    <w:uiPriority w:val="59"/>
    <w:rsid w:val="00F93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9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Рафальская НМ</dc:creator>
  <cp:lastModifiedBy>evdagieva</cp:lastModifiedBy>
  <cp:revision>3</cp:revision>
  <dcterms:created xsi:type="dcterms:W3CDTF">2022-03-25T12:36:00Z</dcterms:created>
  <dcterms:modified xsi:type="dcterms:W3CDTF">2022-03-25T12:40:00Z</dcterms:modified>
</cp:coreProperties>
</file>